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934898" w:rsidP="00934898">
      <w:pPr>
        <w:pStyle w:val="Heading1"/>
        <w:jc w:val="center"/>
      </w:pPr>
      <w:r>
        <w:t xml:space="preserve">ROMEO AND JULIET </w:t>
      </w:r>
      <w:r>
        <w:tab/>
        <w:t>Act 1 Discussion Questions</w:t>
      </w:r>
    </w:p>
    <w:p w:rsidR="00934898" w:rsidRDefault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does the first scene of the play reveal about Romeo’s behavior?  Explain how he changes by the end of Act 1.  What does this say about Romeo?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is your impression of Juliet’s father?  Describe the relationship between Capulet and his daughter as it is shown during Scene ii.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How old was the nurse when she was breastfeeding Juliet?  </w:t>
      </w:r>
    </w:p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do the nurse and Lady Capulet </w:t>
      </w:r>
      <w:proofErr w:type="gramStart"/>
      <w:r>
        <w:t>think</w:t>
      </w:r>
      <w:proofErr w:type="gramEnd"/>
      <w:r>
        <w:t xml:space="preserve"> of Paris?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Mercutio</w:t>
      </w:r>
      <w:proofErr w:type="spellEnd"/>
      <w:r>
        <w:t xml:space="preserve"> do when Romeo tells him he is nervous about going to the Capulet party because he had a bad dream?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do we learn about </w:t>
      </w:r>
      <w:proofErr w:type="spellStart"/>
      <w:r>
        <w:t>Tybalt</w:t>
      </w:r>
      <w:proofErr w:type="spellEnd"/>
      <w:r>
        <w:t xml:space="preserve"> in Scene v?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What does it say about Juliet that she kissed Romeo before knowing his name?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Do Romeo’s feelings for Juliet seem to be different from his feelings for Rosaline?  Explain your answer. </w:t>
      </w:r>
    </w:p>
    <w:p w:rsidR="00934898" w:rsidRDefault="00934898" w:rsidP="00934898"/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Do you think Lady Capulet was right in suggesting to Juliet that she get married with Paris? Why or why not? </w:t>
      </w:r>
    </w:p>
    <w:p w:rsidR="00934898" w:rsidRDefault="00934898" w:rsidP="00934898"/>
    <w:p w:rsidR="00934898" w:rsidRDefault="00934898" w:rsidP="00934898"/>
    <w:p w:rsidR="00934898" w:rsidRDefault="00934898" w:rsidP="00934898">
      <w:pPr>
        <w:pStyle w:val="ListParagraph"/>
        <w:numPr>
          <w:ilvl w:val="0"/>
          <w:numId w:val="1"/>
        </w:numPr>
      </w:pPr>
      <w:r>
        <w:t xml:space="preserve">  How do you think Romeo’s parents would react if they knew he had snuck in to a Capulet party?  Explain.</w:t>
      </w:r>
      <w:bookmarkStart w:id="0" w:name="_GoBack"/>
      <w:bookmarkEnd w:id="0"/>
    </w:p>
    <w:sectPr w:rsidR="00934898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0788"/>
    <w:multiLevelType w:val="hybridMultilevel"/>
    <w:tmpl w:val="5492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98"/>
    <w:rsid w:val="00482E5E"/>
    <w:rsid w:val="009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8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8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876</Characters>
  <Application>Microsoft Macintosh Word</Application>
  <DocSecurity>0</DocSecurity>
  <Lines>7</Lines>
  <Paragraphs>2</Paragraphs>
  <ScaleCrop>false</ScaleCrop>
  <Company>Chicago Public Schools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2015-02-24T21:45:00Z</cp:lastPrinted>
  <dcterms:created xsi:type="dcterms:W3CDTF">2015-02-24T21:36:00Z</dcterms:created>
  <dcterms:modified xsi:type="dcterms:W3CDTF">2015-02-25T14:30:00Z</dcterms:modified>
</cp:coreProperties>
</file>